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E5" w:rsidRPr="00AF7392" w:rsidRDefault="00C45DE5" w:rsidP="00C4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3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88AA56" wp14:editId="37FB666E">
            <wp:extent cx="485775" cy="561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E5" w:rsidRPr="00AF7392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Администрация             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Буряад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Республикын</w:t>
      </w:r>
      <w:proofErr w:type="spellEnd"/>
    </w:p>
    <w:p w:rsidR="00C45DE5" w:rsidRPr="00AF7392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Яруунын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аймагай</w:t>
      </w:r>
      <w:proofErr w:type="spellEnd"/>
    </w:p>
    <w:p w:rsidR="00C45DE5" w:rsidRPr="00AF7392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«Озерное»                                                                                       «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Сурхээгтэ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C45DE5" w:rsidRPr="00AF7392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Еравнинский район         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байгуулгын</w:t>
      </w:r>
      <w:proofErr w:type="spellEnd"/>
    </w:p>
    <w:p w:rsidR="00C45DE5" w:rsidRPr="00AF7392" w:rsidRDefault="00C45DE5" w:rsidP="00C45DE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Республика Бурятия                   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Захиргаан</w:t>
      </w:r>
      <w:proofErr w:type="spellEnd"/>
    </w:p>
    <w:p w:rsidR="00C45DE5" w:rsidRPr="00AF7392" w:rsidRDefault="00C45DE5" w:rsidP="00C4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392">
        <w:rPr>
          <w:rFonts w:ascii="Times New Roman" w:eastAsia="Times New Roman" w:hAnsi="Times New Roman" w:cs="Times New Roman"/>
          <w:sz w:val="20"/>
          <w:szCs w:val="20"/>
          <w:lang w:eastAsia="ru-RU"/>
        </w:rPr>
        <w:t>671445, Республика Бурятия, Еравнинский район, п. Озерный, ул. Озерная, 2 тел 8991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5410401</w:t>
      </w:r>
    </w:p>
    <w:p w:rsidR="00C45DE5" w:rsidRPr="00C239E2" w:rsidRDefault="00C45DE5" w:rsidP="00C4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39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E</w:t>
      </w:r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-</w:t>
      </w:r>
      <w:r w:rsidRPr="00AF739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mail</w:t>
      </w:r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amo</w:t>
      </w:r>
      <w:proofErr w:type="spellEnd"/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ozernoe</w:t>
      </w:r>
      <w:proofErr w:type="spellEnd"/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mail</w:t>
      </w:r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  <w:proofErr w:type="spellEnd"/>
    </w:p>
    <w:p w:rsidR="00C45DE5" w:rsidRPr="00C239E2" w:rsidRDefault="00C45DE5" w:rsidP="00C4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DE5" w:rsidRPr="00C239E2" w:rsidRDefault="00C45DE5" w:rsidP="00C4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DE5" w:rsidRPr="00AF7392" w:rsidRDefault="00C45DE5" w:rsidP="00C45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F739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ПОСТАНОВЛЕНИЕ</w:t>
      </w:r>
    </w:p>
    <w:p w:rsidR="00C45DE5" w:rsidRPr="00AF7392" w:rsidRDefault="00C45DE5" w:rsidP="00C45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73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45DE5" w:rsidRPr="00AF7392" w:rsidRDefault="00C45DE5" w:rsidP="00C4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05</w:t>
      </w: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45DE5" w:rsidRPr="00AF7392" w:rsidRDefault="00C45DE5" w:rsidP="00C4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07 марта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                                                                         п.Озерный</w:t>
      </w:r>
    </w:p>
    <w:p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5" w:rsidRPr="00C45DE5" w:rsidRDefault="00C45DE5" w:rsidP="00C45DE5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C45DE5" w:rsidRPr="00C45DE5" w:rsidRDefault="00C45DE5" w:rsidP="00C45DE5">
      <w:pPr>
        <w:tabs>
          <w:tab w:val="left" w:pos="9498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обеспечении первичных мер пожарной безопасности</w:t>
      </w:r>
    </w:p>
    <w:p w:rsidR="00C45DE5" w:rsidRPr="00C45DE5" w:rsidRDefault="00C45DE5" w:rsidP="00C45DE5">
      <w:pPr>
        <w:tabs>
          <w:tab w:val="left" w:pos="9498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границах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Озерное</w:t>
      </w: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5" w:rsidRPr="00C45DE5" w:rsidRDefault="00C45DE5" w:rsidP="00C45DE5">
      <w:pPr>
        <w:shd w:val="clear" w:color="auto" w:fill="FFFFFF"/>
        <w:spacing w:before="10"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w w:val="102"/>
          <w:sz w:val="24"/>
          <w:szCs w:val="24"/>
          <w:lang w:eastAsia="ru-RU"/>
        </w:rPr>
      </w:pPr>
    </w:p>
    <w:p w:rsidR="00C45DE5" w:rsidRPr="00C45DE5" w:rsidRDefault="00C45DE5" w:rsidP="00C45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законами от 21 декабря 1994 года </w:t>
      </w: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69-ФЗ «О</w:t>
      </w:r>
    </w:p>
    <w:p w:rsidR="00C45DE5" w:rsidRPr="00C45DE5" w:rsidRDefault="00C45DE5" w:rsidP="00C4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пасности», от 06 октября 2003 года </w:t>
      </w: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</w:t>
      </w:r>
      <w:r w:rsidRPr="00C45DE5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 xml:space="preserve"> законом Республики Бурятия </w:t>
      </w:r>
      <w:hyperlink r:id="rId7" w:history="1">
        <w:r w:rsidRPr="00C45DE5">
          <w:rPr>
            <w:rFonts w:ascii="Times New Roman" w:eastAsia="Times New Roman" w:hAnsi="Times New Roman" w:cs="Times New Roman"/>
            <w:spacing w:val="1"/>
            <w:sz w:val="24"/>
            <w:szCs w:val="24"/>
            <w:shd w:val="clear" w:color="auto" w:fill="FFFFFF"/>
            <w:lang w:eastAsia="ru-RU"/>
          </w:rPr>
          <w:t>от 22.11.1995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shd w:val="clear" w:color="auto" w:fill="FFFFFF"/>
            <w:lang w:eastAsia="ru-RU"/>
          </w:rPr>
          <w:t xml:space="preserve"> года</w:t>
        </w:r>
        <w:r w:rsidRPr="00C45DE5">
          <w:rPr>
            <w:rFonts w:ascii="Times New Roman" w:eastAsia="Times New Roman" w:hAnsi="Times New Roman" w:cs="Times New Roman"/>
            <w:spacing w:val="1"/>
            <w:sz w:val="24"/>
            <w:szCs w:val="24"/>
            <w:shd w:val="clear" w:color="auto" w:fill="FFFFFF"/>
            <w:lang w:eastAsia="ru-RU"/>
          </w:rPr>
          <w:t xml:space="preserve"> № 216-</w:t>
        </w:r>
        <w:r w:rsidRPr="00C45DE5">
          <w:rPr>
            <w:rFonts w:ascii="Times New Roman" w:eastAsia="Times New Roman" w:hAnsi="Times New Roman" w:cs="Times New Roman"/>
            <w:spacing w:val="1"/>
            <w:sz w:val="24"/>
            <w:szCs w:val="24"/>
            <w:shd w:val="clear" w:color="auto" w:fill="FFFFFF"/>
            <w:lang w:val="en-US" w:eastAsia="ru-RU"/>
          </w:rPr>
          <w:t>I</w:t>
        </w:r>
        <w:r w:rsidRPr="00C45DE5">
          <w:rPr>
            <w:rFonts w:ascii="Times New Roman" w:eastAsia="Times New Roman" w:hAnsi="Times New Roman" w:cs="Times New Roman"/>
            <w:spacing w:val="1"/>
            <w:sz w:val="24"/>
            <w:szCs w:val="24"/>
            <w:shd w:val="clear" w:color="auto" w:fill="FFFFFF"/>
            <w:lang w:eastAsia="ru-RU"/>
          </w:rPr>
          <w:t xml:space="preserve"> "О пожарной безопасности в Республике Бурятия"</w:t>
        </w:r>
      </w:hyperlink>
      <w:r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 xml:space="preserve"> А</w:t>
      </w:r>
      <w:r w:rsidRPr="00C45DE5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 xml:space="preserve">дминистрация 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«Озерное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45DE5" w:rsidRPr="00C45DE5" w:rsidRDefault="00C45DE5" w:rsidP="00C45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DE5" w:rsidRPr="00C45DE5" w:rsidRDefault="00C45DE5" w:rsidP="00C4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C45DE5" w:rsidRPr="00C45DE5" w:rsidRDefault="00C45DE5" w:rsidP="00C45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DE5" w:rsidRPr="00C45DE5" w:rsidRDefault="00C45DE5" w:rsidP="00C4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 Утвердить прилагаемое Положение 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первичных мер пожарной безопасности в границах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5DE5" w:rsidRPr="00C45DE5" w:rsidRDefault="00C45DE5" w:rsidP="00C45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путём размещения на официальном сайте А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сети «Интернет».</w:t>
      </w:r>
    </w:p>
    <w:p w:rsidR="00C45DE5" w:rsidRPr="00C45DE5" w:rsidRDefault="00C45DE5" w:rsidP="00C45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со дня его подписания. </w:t>
      </w:r>
    </w:p>
    <w:p w:rsidR="00C45DE5" w:rsidRPr="00C45DE5" w:rsidRDefault="00C45DE5" w:rsidP="00C45D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45DE5" w:rsidRPr="00C45DE5" w:rsidRDefault="00C45DE5" w:rsidP="00C45DE5">
      <w:pPr>
        <w:shd w:val="clear" w:color="auto" w:fill="FFFFFF"/>
        <w:tabs>
          <w:tab w:val="left" w:pos="984"/>
          <w:tab w:val="left" w:pos="75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45DE5" w:rsidRDefault="00C45DE5" w:rsidP="00C45DE5">
      <w:pPr>
        <w:shd w:val="clear" w:color="auto" w:fill="FFFFFF"/>
        <w:tabs>
          <w:tab w:val="left" w:pos="984"/>
          <w:tab w:val="left" w:pos="752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018E2" w:rsidRDefault="001018E2" w:rsidP="00C45DE5">
      <w:pPr>
        <w:shd w:val="clear" w:color="auto" w:fill="FFFFFF"/>
        <w:tabs>
          <w:tab w:val="left" w:pos="984"/>
          <w:tab w:val="left" w:pos="752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018E2" w:rsidRPr="00C45DE5" w:rsidRDefault="001018E2" w:rsidP="00C45DE5">
      <w:pPr>
        <w:shd w:val="clear" w:color="auto" w:fill="FFFFFF"/>
        <w:tabs>
          <w:tab w:val="left" w:pos="984"/>
          <w:tab w:val="left" w:pos="752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45DE5" w:rsidRPr="00C45DE5" w:rsidRDefault="00C45DE5" w:rsidP="00C45DE5">
      <w:pPr>
        <w:shd w:val="clear" w:color="auto" w:fill="FFFFFF"/>
        <w:tabs>
          <w:tab w:val="left" w:pos="984"/>
          <w:tab w:val="left" w:pos="752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018E2" w:rsidRPr="001018E2" w:rsidRDefault="001018E2" w:rsidP="001018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</w:t>
      </w:r>
      <w:r w:rsidRPr="001018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Глава муниципального образования</w:t>
      </w:r>
    </w:p>
    <w:p w:rsidR="001018E2" w:rsidRPr="001018E2" w:rsidRDefault="001018E2" w:rsidP="001018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</w:t>
      </w:r>
      <w:r w:rsidRPr="001018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сельское поселение «Озерное»                                                Б.И. Панфилов</w:t>
      </w:r>
    </w:p>
    <w:p w:rsidR="001018E2" w:rsidRPr="001018E2" w:rsidRDefault="001018E2" w:rsidP="001018E2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8E2" w:rsidRDefault="001018E2" w:rsidP="00C4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8E2" w:rsidRDefault="001018E2" w:rsidP="00C4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5DE5" w:rsidRPr="00C45DE5" w:rsidRDefault="00C45DE5" w:rsidP="00C4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5DE5" w:rsidRPr="00C45DE5" w:rsidRDefault="00C45DE5" w:rsidP="00C45DE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lang w:eastAsia="ru-RU"/>
        </w:rPr>
      </w:pPr>
      <w:r w:rsidRPr="00C45DE5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C45DE5" w:rsidRPr="00C45DE5" w:rsidRDefault="00C45DE5" w:rsidP="00C45DE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lang w:eastAsia="ru-RU"/>
        </w:rPr>
      </w:pPr>
      <w:r w:rsidRPr="00C45DE5">
        <w:rPr>
          <w:rFonts w:ascii="Times New Roman" w:eastAsia="Times New Roman" w:hAnsi="Times New Roman" w:cs="Times New Roman"/>
          <w:lang w:eastAsia="ru-RU"/>
        </w:rPr>
        <w:t xml:space="preserve">постановлением главы </w:t>
      </w:r>
    </w:p>
    <w:p w:rsidR="00C45DE5" w:rsidRPr="00C45DE5" w:rsidRDefault="00C45DE5" w:rsidP="00C45DE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lang w:eastAsia="ru-RU"/>
        </w:rPr>
      </w:pPr>
      <w:r w:rsidRPr="00C45DE5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="001018E2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C45DE5" w:rsidRPr="00C45DE5" w:rsidRDefault="00C45DE5" w:rsidP="00C45DE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lang w:eastAsia="ru-RU"/>
        </w:rPr>
      </w:pPr>
      <w:r w:rsidRPr="00C45DE5">
        <w:rPr>
          <w:rFonts w:ascii="Times New Roman" w:eastAsia="Times New Roman" w:hAnsi="Times New Roman" w:cs="Times New Roman"/>
          <w:lang w:eastAsia="ru-RU"/>
        </w:rPr>
        <w:t>«</w:t>
      </w:r>
      <w:r w:rsidR="001018E2">
        <w:rPr>
          <w:rFonts w:ascii="Times New Roman" w:eastAsia="Times New Roman" w:hAnsi="Times New Roman" w:cs="Times New Roman"/>
          <w:lang w:eastAsia="ru-RU"/>
        </w:rPr>
        <w:t>Озерное</w:t>
      </w:r>
      <w:r w:rsidRPr="00C45DE5">
        <w:rPr>
          <w:rFonts w:ascii="Times New Roman" w:eastAsia="Times New Roman" w:hAnsi="Times New Roman" w:cs="Times New Roman"/>
          <w:lang w:eastAsia="ru-RU"/>
        </w:rPr>
        <w:t>»</w:t>
      </w:r>
    </w:p>
    <w:p w:rsidR="00C45DE5" w:rsidRPr="00C45DE5" w:rsidRDefault="00C45DE5" w:rsidP="00C45DE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018E2">
        <w:rPr>
          <w:rFonts w:ascii="Times New Roman" w:eastAsia="Times New Roman" w:hAnsi="Times New Roman" w:cs="Times New Roman"/>
          <w:lang w:eastAsia="ru-RU"/>
        </w:rPr>
        <w:t>07.03.2023г.</w:t>
      </w:r>
      <w:r w:rsidRPr="00C45DE5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018E2">
        <w:rPr>
          <w:rFonts w:ascii="Times New Roman" w:eastAsia="Times New Roman" w:hAnsi="Times New Roman" w:cs="Times New Roman"/>
          <w:lang w:eastAsia="ru-RU"/>
        </w:rPr>
        <w:t>05</w:t>
      </w:r>
    </w:p>
    <w:p w:rsidR="00C45DE5" w:rsidRPr="00C45DE5" w:rsidRDefault="00C45DE5" w:rsidP="00C45DE5">
      <w:p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5" w:rsidRPr="00C45DE5" w:rsidRDefault="00C45DE5" w:rsidP="00C45DE5">
      <w:p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5" w:rsidRPr="00C45DE5" w:rsidRDefault="00C45DE5" w:rsidP="00C45DE5">
      <w:pPr>
        <w:tabs>
          <w:tab w:val="left" w:pos="5040"/>
        </w:tabs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45DE5" w:rsidRPr="00C45DE5" w:rsidRDefault="00C45DE5" w:rsidP="00C45DE5">
      <w:pPr>
        <w:tabs>
          <w:tab w:val="left" w:pos="5040"/>
        </w:tabs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обеспечении первичных мер пожарной безопасности в границах 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101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01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Озерное</w:t>
      </w: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5" w:rsidRPr="00C45DE5" w:rsidRDefault="00C45DE5" w:rsidP="00C45D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5" w:rsidRPr="00C45DE5" w:rsidRDefault="00C45DE5" w:rsidP="001018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</w:t>
      </w:r>
      <w:r w:rsidR="0010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01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Организация обеспечения первичных мер пожарной безопасности на территории муниципального образования осуществляется администрацией 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 полномочиям </w:t>
      </w:r>
      <w:r w:rsidRPr="00C4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 муниципального образования «</w:t>
      </w:r>
      <w:r w:rsidR="00C44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Озерное</w:t>
      </w:r>
      <w:r w:rsidRPr="00C4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Pr="00C45DE5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в границах сельских населенных пунктов</w:t>
      </w:r>
      <w:r w:rsidRPr="00C4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обеспечению первичных мер пожарной безопасности относятся:</w:t>
      </w:r>
      <w:r w:rsidRPr="00C45D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45DE5" w:rsidRPr="00C45DE5" w:rsidRDefault="00C45DE5" w:rsidP="00C4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45DE5" w:rsidRPr="00C45DE5" w:rsidRDefault="00C45DE5" w:rsidP="00C4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C45DE5" w:rsidRPr="00C45DE5" w:rsidRDefault="00C45DE5" w:rsidP="00C45D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C45DE5" w:rsidRPr="00C45DE5" w:rsidRDefault="00C45DE5" w:rsidP="00C4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C45DE5" w:rsidRPr="00C45DE5" w:rsidRDefault="00C45DE5" w:rsidP="00C4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C45DE5" w:rsidRPr="00C45DE5" w:rsidRDefault="00C45DE5" w:rsidP="00C4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мероприятий по обеспечению пожарной безопасности в планы, схемы и программы развития территор</w:t>
      </w:r>
      <w:r w:rsidR="00C4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поселений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Правительству Республики Бурятия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Вопросы организационно-правового, материально-технического и финансового обеспечения первичных мер пожарной безопасности в границах муниципального образования регулируются муниципальными нормативными правовыми актами, издаваемыми в пределах предоставленных полномочий.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5" w:rsidRPr="00C45DE5" w:rsidRDefault="00C45DE5" w:rsidP="00C45D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</w:p>
    <w:p w:rsidR="00C45DE5" w:rsidRPr="00C45DE5" w:rsidRDefault="00C45DE5" w:rsidP="00C45D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2.1. 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C45DE5" w:rsidRPr="00C45DE5" w:rsidRDefault="00C45DE5" w:rsidP="00C45D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:rsidR="00C45DE5" w:rsidRPr="00C45DE5" w:rsidRDefault="00C45DE5" w:rsidP="00C45D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5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:rsidR="00C45DE5" w:rsidRPr="00C45DE5" w:rsidRDefault="00C45DE5" w:rsidP="00C45D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C45DE5" w:rsidRPr="00C45DE5" w:rsidRDefault="00C45DE5" w:rsidP="00C45D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C45DE5" w:rsidRPr="00C45DE5" w:rsidRDefault="00C45DE5" w:rsidP="00C45D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Администрация муниципального образования «</w:t>
      </w:r>
      <w:r w:rsidR="00C44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организации (учреждения) ответственные за содержание источников наружного противопожарного водоснабжения организуют </w:t>
      </w:r>
      <w:r w:rsidRPr="00C45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проверку их исправности совместно с </w:t>
      </w: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подразделениями пожарной охраны в соответствии с их районами выезда</w:t>
      </w:r>
      <w:r w:rsidRPr="00C45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согласованным графикам.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C45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DE5" w:rsidRPr="00C45DE5" w:rsidRDefault="00C45DE5" w:rsidP="00C441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Оснащение территорий общего пользования первичными средствами </w:t>
      </w:r>
      <w:r w:rsidR="00C4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тушения пожаров и противопожарным инвентарем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5" w:rsidRPr="00C45DE5" w:rsidRDefault="00C45DE5" w:rsidP="00C45D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и принятие мер по оповещению населения и подразделений Государственной противопожарной службы о пожаре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 </w:t>
      </w:r>
      <w:r w:rsidRPr="00C45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Оповещение организуется на основе использования ресурса и технических средств оповещения и связи муниципального образования.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5DE5">
        <w:rPr>
          <w:rFonts w:ascii="Times New Roman" w:eastAsia="Times New Roman" w:hAnsi="Times New Roman" w:cs="Times New Roman"/>
          <w:color w:val="3B2D36"/>
          <w:sz w:val="24"/>
          <w:szCs w:val="24"/>
          <w:shd w:val="clear" w:color="auto" w:fill="FFFFFF"/>
          <w:lang w:eastAsia="ru-RU"/>
        </w:rPr>
        <w:tab/>
        <w:t xml:space="preserve">4.2. Порядок оповещения населения о пожаре устанавливается 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правовым актом.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ab/>
        <w:t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«112», а так же через Единую дежурно-диспетчерскую службу по телефону 8(30135) 21-3-64.</w:t>
      </w:r>
      <w:r w:rsidRPr="00C45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C45DE5" w:rsidRPr="00C45DE5" w:rsidRDefault="00C45DE5" w:rsidP="00C4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DE5" w:rsidRPr="00C45DE5" w:rsidRDefault="00C45DE5" w:rsidP="00C45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Локализации пожара и спасению людей и имущества до прибытия пожарно-спасательных подразделений обеспечивается силами личного состава добровольного пожарного формирования  с использованием техники и первичных средств пожаротушения, имеющихся в его распоряжении.</w:t>
      </w:r>
    </w:p>
    <w:p w:rsidR="00C45DE5" w:rsidRPr="00C45DE5" w:rsidRDefault="00C45DE5" w:rsidP="00C45D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5.2. Допускается привлечение для локализации пожара жителей сельских поселений, если это не связано с угрозой жизни и здоровью граждан.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Медицинская помощь пострадавшим при пожаре и его локализации оказывается специалистами (врачами).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Руководство локализацией пожара до прибытия подразделения </w:t>
      </w:r>
      <w:r w:rsidRPr="00C45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Государственной</w:t>
      </w: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противопожарной службы осуществляется руководителем добровольного пожарного формирования или одним из его членов, по прибытию пожарных подразделений – руководителем пожарного расчета.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Руководитель локализации пожара из состава добровольного пожарного формирования при организации работ: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объявляет сбор личного состава добровольного пожарного формирования;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локализацию пожара с применением имеющихся средств;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меры, направленные на спасение граждан и недопущение гибели и травматизма граждан;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организует, в соответствии с п. 5.2. настоящего Положения, привлечение для локализации пожара жителей поселка;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прибытии подразделения противопожарной службы 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начальнику караула об обстановке, принятых мерах и действует по его указанию.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5" w:rsidRPr="00C45DE5" w:rsidRDefault="00C45DE5" w:rsidP="00C441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пожарной безопасности в иных формах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Администрацией муниципального образования с целью создания условий для деятельности ДПО и участия граждан в обеспечении первичных мер пожарной безопасности: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 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стимулирования граждан и организаций, активно участвующих в пропаганде и тушении пожаров, проведении аварийно-спасательных работ на территории муниципального образования, администрацией муниципального образования  в пределах предоставленных полномочий применяются следующие формы поощрения: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стимулирование в пределах выделенных бюджетных средств;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льгот;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письма в коллектив по месту работы или учебы члена ДПО с извещением о добросовестном выполнении обязанностей; 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благодарности Главы администрации муниципального образования; 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почетной грамотой Главы администрации муниципального образования; 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формы поощрений в соответствии с действующим законодательством Российской Федерации и Республики Бурятия. 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Членам семей работников ДПО за счет средств местного бюджета может предоставляться единовременное пособие: 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добровольному пожарному инвалидности в связи с исполнением им обязанностей добровольного пожарного; 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гибели добровольного пожарного в период исполнения им обязанностей добровольного пожарного. 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5" w:rsidRPr="00C45DE5" w:rsidRDefault="00C45DE5" w:rsidP="00C441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Включение мероприятий по обеспечению пожарной безопасности в планы, схемы и программы развития территорий поселений 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Включение мероприятий по обеспечению пожарной безопасности в планы, схемы и программы развития территорий сельских поселений осуществляется на основании: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муниципальных учреждений, а также организаций, обслуживающих муниципальное имущество;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 и других документов надзорных органов;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муниципального контроля;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граждан.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Планы, схемы и программы развития террито</w:t>
      </w:r>
      <w:r w:rsidR="00551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 поселений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пожарной безопасности утверждаются муниципальными правовыми актами.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В планы, схемы и программы развития территорий поселений </w:t>
      </w:r>
      <w:r w:rsidR="0055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обеспечению пожарной безопасности включаются вопросы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работ по противопожарному обустройству населенных пунктов;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содержанию дорог местного значения, мостов и иных транспортных сооружений и обеспечению беспрепятственного проезда пожарной техники к месту пожара;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обучения населения мерам пожарной безопасности;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  <w:proofErr w:type="gramEnd"/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DE5" w:rsidRPr="00C45DE5" w:rsidRDefault="00C45DE5" w:rsidP="005510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Оказание содействия Правительству Республики Бурятия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Содействие распространению пожарно-технических знаний на территории муниципального образования организуется в соответствии с «Положением о порядке подготовки населения в области пожарной безопасности». 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5" w:rsidRPr="00C45DE5" w:rsidRDefault="00C45DE5" w:rsidP="005510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Установление на территории муниципального образования особого противопожарного режима в случае повышения пожарной опасности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Особый противопожарный режим на территории муниципального образования устанавливается в соответствии с «Порядком установления особого противопожарного режима на территории муниципального образования</w:t>
      </w:r>
      <w:r w:rsidR="0055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1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установленным муниципальным правовым актом администрации муниципального образования. 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Особый противопожарный режим в границах муниципального образования</w:t>
      </w:r>
      <w:r w:rsidR="0055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глава муниципального образования </w:t>
      </w:r>
      <w:r w:rsidR="00551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510E5"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1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5" w:rsidRPr="00C45DE5" w:rsidRDefault="00C45DE5" w:rsidP="00C45D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Организационно правовое обеспечение первичных мер пожарной безопасности</w:t>
      </w:r>
    </w:p>
    <w:p w:rsidR="00C45DE5" w:rsidRPr="00C45DE5" w:rsidRDefault="00C45DE5" w:rsidP="00C4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Администрацией муниципального образования </w:t>
      </w:r>
      <w:r w:rsidR="005510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«Озерное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положений, установленных соответствующими федеральными законами, законами и иными нормативными правовыми актами Республики Бурятия. </w:t>
      </w:r>
    </w:p>
    <w:p w:rsidR="00C45DE5" w:rsidRPr="00C45DE5" w:rsidRDefault="00C45DE5" w:rsidP="00C4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gramStart"/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r w:rsidR="00551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Республики Бурятия. </w:t>
      </w:r>
      <w:proofErr w:type="gramEnd"/>
    </w:p>
    <w:p w:rsidR="00C45DE5" w:rsidRPr="00C45DE5" w:rsidRDefault="00C45DE5" w:rsidP="00C4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Муниципальные правовые акты по обеспечению первичных мер пожарной безопасности, принятые Администрацией муниципального образования «</w:t>
      </w:r>
      <w:r w:rsidR="00551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подлежат обязательному исполнению на всей территории муниципального образования. 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5" w:rsidRPr="00C45DE5" w:rsidRDefault="00C45DE5" w:rsidP="007E39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Финансовое обеспечение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Pr="00C45DE5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Финансовое обеспечение первичных мер пожарной безопасности осуществляется в пределах средств, предусмотренных в бюджете сельского поселения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DE5" w:rsidRPr="00C45DE5" w:rsidRDefault="00C45DE5" w:rsidP="00C45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Финансовое обеспечение первичных мер пожарной безопасности предусматривает:</w:t>
      </w:r>
    </w:p>
    <w:p w:rsidR="00C45DE5" w:rsidRPr="00C45DE5" w:rsidRDefault="00C45DE5" w:rsidP="00C45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 – ответственный за реализацию </w:t>
      </w:r>
      <w:r w:rsidR="007E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СП «Озерное» Панфилов </w:t>
      </w:r>
      <w:proofErr w:type="spellStart"/>
      <w:r w:rsidR="007E39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</w:t>
      </w:r>
      <w:proofErr w:type="spellEnd"/>
      <w:r w:rsidR="007E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</w:t>
      </w: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5DE5" w:rsidRPr="00C45DE5" w:rsidRDefault="00C45DE5" w:rsidP="00C45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 – ответственный за реализацию</w:t>
      </w:r>
      <w:r w:rsidR="007E39E4" w:rsidRPr="007E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СП «Озерное» Панфилов </w:t>
      </w:r>
      <w:proofErr w:type="spellStart"/>
      <w:r w:rsidR="007E39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</w:t>
      </w:r>
      <w:proofErr w:type="spellEnd"/>
      <w:r w:rsidR="007E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</w:t>
      </w:r>
      <w:r w:rsidR="007E3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DE5" w:rsidRPr="00C45DE5" w:rsidRDefault="00C45DE5" w:rsidP="00C45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</w:t>
      </w:r>
      <w:proofErr w:type="gramStart"/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45DE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 (учреждений, организаций), если иное не предусмотрено соответствующим договором.</w:t>
      </w:r>
    </w:p>
    <w:p w:rsidR="00AA0243" w:rsidRDefault="00AA0243"/>
    <w:sectPr w:rsidR="00AA0243" w:rsidSect="001D1939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E5"/>
    <w:rsid w:val="001018E2"/>
    <w:rsid w:val="005510E5"/>
    <w:rsid w:val="007E39E4"/>
    <w:rsid w:val="00AA0243"/>
    <w:rsid w:val="00C44117"/>
    <w:rsid w:val="00C4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620125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CD94-4E10-48EE-B90F-E3A2A4D7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2023-03-07T03:03:00Z</dcterms:created>
  <dcterms:modified xsi:type="dcterms:W3CDTF">2023-03-07T03:37:00Z</dcterms:modified>
</cp:coreProperties>
</file>